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2AD7" w14:textId="22108A02" w:rsidR="00EF2EBE" w:rsidRPr="00AB76B7" w:rsidRDefault="00EF2EBE" w:rsidP="00EF2EB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CB2C3B" w14:textId="77777777" w:rsidR="00EF2EBE" w:rsidRPr="00AB76B7" w:rsidRDefault="00EF2EBE" w:rsidP="00EF2EB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3E6CC121" w14:textId="4DC5ED53" w:rsidR="00EF2EBE" w:rsidRPr="00AB76B7" w:rsidRDefault="00EF2EBE" w:rsidP="00EF2EB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6D39E5D4" w14:textId="77777777" w:rsidR="00EF2EBE" w:rsidRPr="00AB76B7" w:rsidRDefault="00EF2EBE" w:rsidP="00EF2EB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1C60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Компьютерная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томография</w:t>
      </w: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6132E3DC" w14:textId="77777777" w:rsidR="00EF2EBE" w:rsidRPr="00AB76B7" w:rsidRDefault="00EF2EBE" w:rsidP="00EF2EBE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31.08.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</w:p>
    <w:p w14:paraId="785C53D9" w14:textId="18B6C184" w:rsidR="00BF3C98" w:rsidRDefault="00F5560A" w:rsidP="00EF2E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F2EBE"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пециальность:</w:t>
      </w:r>
    </w:p>
    <w:p w14:paraId="09099F60" w14:textId="77777777" w:rsidR="00EF2EBE" w:rsidRPr="00AB76B7" w:rsidRDefault="00EF2EBE" w:rsidP="00EF2E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диагностика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133DCF2" w14:textId="77777777" w:rsidR="00EF2EBE" w:rsidRPr="00AB76B7" w:rsidRDefault="00EF2EBE" w:rsidP="00EF2E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ординатура</w:t>
      </w:r>
    </w:p>
    <w:p w14:paraId="4DB01D29" w14:textId="77777777" w:rsidR="00EF2EBE" w:rsidRPr="00AB76B7" w:rsidRDefault="00EF2EBE" w:rsidP="00EF2E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врач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диагност</w:t>
      </w:r>
    </w:p>
    <w:p w14:paraId="785B8149" w14:textId="77777777" w:rsidR="00EF2EBE" w:rsidRPr="00AB76B7" w:rsidRDefault="00EF2EBE" w:rsidP="00EF2E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лучевой диагностики и лучевой терапии с УВ с курсом УЗД</w:t>
      </w:r>
    </w:p>
    <w:p w14:paraId="697BD417" w14:textId="77777777" w:rsidR="00EF2EBE" w:rsidRPr="00AB76B7" w:rsidRDefault="00EF2EBE" w:rsidP="00EF2EBE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4E8458E3" w14:textId="77777777" w:rsidR="00EF2EBE" w:rsidRPr="00AB76B7" w:rsidRDefault="00EF2EBE" w:rsidP="00EF2EBE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652D0D6" w14:textId="636E706E" w:rsidR="00EF2EBE" w:rsidRPr="00D335D4" w:rsidRDefault="00EF2EBE" w:rsidP="00D335D4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335D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Цель и задачи освоения дисциплины </w:t>
      </w:r>
    </w:p>
    <w:p w14:paraId="72226972" w14:textId="77777777" w:rsidR="00D335D4" w:rsidRPr="00D335D4" w:rsidRDefault="00D335D4" w:rsidP="00D335D4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43419" w14:textId="77777777" w:rsidR="00EF2EBE" w:rsidRDefault="00EF2EBE" w:rsidP="00EF2EBE">
      <w:pPr>
        <w:tabs>
          <w:tab w:val="num" w:pos="360"/>
        </w:tabs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1C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томография</w:t>
      </w:r>
      <w:proofErr w:type="gramEnd"/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ординатуре по 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специальности 31.08.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Ультразвуковая диагностика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подготовка квалифицированного врача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ультразвукового диагноста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способного и готового </w:t>
      </w:r>
      <w:r w:rsidRPr="00AB7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AB76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46BF7C52" w14:textId="77777777" w:rsidR="00EF2EBE" w:rsidRDefault="00EF2EBE" w:rsidP="00EF2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3B113C71" w14:textId="77777777" w:rsidR="00EF2EBE" w:rsidRDefault="00EF2EBE" w:rsidP="00EF2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1F488F0C" w14:textId="77777777" w:rsidR="001C6037" w:rsidRDefault="00EF2EBE" w:rsidP="00D33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3DA48A96" w14:textId="77777777" w:rsidR="001C6037" w:rsidRPr="005E4322" w:rsidRDefault="001C6037" w:rsidP="005E43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4322">
        <w:rPr>
          <w:rFonts w:ascii="Times New Roman" w:hAnsi="Times New Roman" w:cs="Times New Roman"/>
          <w:sz w:val="28"/>
          <w:szCs w:val="28"/>
          <w:lang w:eastAsia="ru-RU"/>
        </w:rPr>
        <w:t>1. Совершенствование знаний в теоретических основах КТ диагностики</w:t>
      </w:r>
    </w:p>
    <w:p w14:paraId="6C65846A" w14:textId="77777777" w:rsidR="001C6037" w:rsidRPr="005E4322" w:rsidRDefault="001C6037" w:rsidP="005E43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4322">
        <w:rPr>
          <w:rFonts w:ascii="Times New Roman" w:hAnsi="Times New Roman" w:cs="Times New Roman"/>
          <w:sz w:val="28"/>
          <w:szCs w:val="28"/>
          <w:lang w:eastAsia="ru-RU"/>
        </w:rPr>
        <w:t xml:space="preserve">2. Совершенствование знаний по использованию КТ исследования в диагностике заболеваний; </w:t>
      </w:r>
    </w:p>
    <w:p w14:paraId="0D95D43E" w14:textId="77777777" w:rsidR="001C6037" w:rsidRPr="005E4322" w:rsidRDefault="001C6037" w:rsidP="005E43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4322">
        <w:rPr>
          <w:rFonts w:ascii="Times New Roman" w:hAnsi="Times New Roman" w:cs="Times New Roman"/>
          <w:sz w:val="28"/>
          <w:szCs w:val="28"/>
          <w:lang w:eastAsia="ru-RU"/>
        </w:rPr>
        <w:t>3. Совершенствование умений и навыков применения и интерпретации результатов КТ в числе новейших технологий и методик, в практике врача – ультразвукового диагноста.</w:t>
      </w:r>
    </w:p>
    <w:p w14:paraId="47FBFA35" w14:textId="77777777" w:rsidR="001C6037" w:rsidRPr="005E4322" w:rsidRDefault="001C6037" w:rsidP="005E43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4322">
        <w:rPr>
          <w:rFonts w:ascii="Times New Roman" w:hAnsi="Times New Roman" w:cs="Times New Roman"/>
          <w:sz w:val="28"/>
          <w:szCs w:val="28"/>
          <w:lang w:eastAsia="ru-RU"/>
        </w:rPr>
        <w:t xml:space="preserve">4. Совершенствование теоретических знаний и формирование практических навыков и умений использования лучевых методов исследования в диагностике </w:t>
      </w:r>
      <w:proofErr w:type="gramStart"/>
      <w:r w:rsidRPr="005E4322">
        <w:rPr>
          <w:rFonts w:ascii="Times New Roman" w:hAnsi="Times New Roman" w:cs="Times New Roman"/>
          <w:sz w:val="28"/>
          <w:szCs w:val="28"/>
          <w:lang w:eastAsia="ru-RU"/>
        </w:rPr>
        <w:t>заболеваний .</w:t>
      </w:r>
      <w:proofErr w:type="gramEnd"/>
      <w:r w:rsidRPr="005E4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8BA9920" w14:textId="77777777" w:rsidR="001C6037" w:rsidRPr="005E4322" w:rsidRDefault="001C6037" w:rsidP="005E43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4322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5E4322">
        <w:rPr>
          <w:rFonts w:ascii="Times New Roman" w:eastAsia="Calibri" w:hAnsi="Times New Roman" w:cs="Times New Roman"/>
          <w:sz w:val="28"/>
          <w:szCs w:val="28"/>
        </w:rPr>
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 по специальности «Ультразвуковая диагностика» и способного успешно решать свои профессиональные задачи </w:t>
      </w:r>
    </w:p>
    <w:p w14:paraId="19911A3F" w14:textId="77777777" w:rsidR="001C6037" w:rsidRPr="005E4322" w:rsidRDefault="001C6037" w:rsidP="005E432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4322">
        <w:rPr>
          <w:rFonts w:ascii="Times New Roman" w:eastAsia="Calibri" w:hAnsi="Times New Roman" w:cs="Times New Roman"/>
          <w:sz w:val="28"/>
          <w:szCs w:val="28"/>
        </w:rPr>
        <w:t>6. 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диагностическую и медицинскую помощь.</w:t>
      </w:r>
    </w:p>
    <w:p w14:paraId="6EA8B083" w14:textId="77777777" w:rsidR="001C6037" w:rsidRPr="005E4322" w:rsidRDefault="001C6037" w:rsidP="005E43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8887252" w14:textId="77777777" w:rsidR="001C6037" w:rsidRPr="005E4322" w:rsidRDefault="001C6037" w:rsidP="005E432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596A0D0" w14:textId="77777777" w:rsidR="001C6037" w:rsidRDefault="001C6037" w:rsidP="00EF2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A40A0D" w14:textId="77777777" w:rsidR="001C6037" w:rsidRDefault="001C6037" w:rsidP="00EF2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22814A" w14:textId="77777777" w:rsidR="00EF2EBE" w:rsidRDefault="00EF2EBE" w:rsidP="00EF2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C6FBBB" w14:textId="77777777" w:rsidR="00EF2EBE" w:rsidRPr="00AB76B7" w:rsidRDefault="00EF2EBE" w:rsidP="00EF2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B3F48D" w14:textId="77777777" w:rsidR="00EF2EBE" w:rsidRPr="00AB76B7" w:rsidRDefault="00EF2EBE" w:rsidP="00EF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14:paraId="5385C5D8" w14:textId="77777777" w:rsidR="00F5560A" w:rsidRDefault="00EF2EBE" w:rsidP="00EF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Формируемые в процессе изучения дисциплины компетенции: </w:t>
      </w:r>
    </w:p>
    <w:p w14:paraId="12B980DE" w14:textId="0635A84A" w:rsidR="00EF2EBE" w:rsidRPr="00AB76B7" w:rsidRDefault="00EF2EBE" w:rsidP="00EF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ПК-1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 ПК-5</w:t>
      </w:r>
    </w:p>
    <w:p w14:paraId="71918E9A" w14:textId="77777777" w:rsidR="00EF2EBE" w:rsidRPr="00AB76B7" w:rsidRDefault="00EF2EBE" w:rsidP="00EF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81899FF" w14:textId="553A987B" w:rsidR="00EF2EBE" w:rsidRPr="00AB76B7" w:rsidRDefault="00EF2EBE" w:rsidP="00EF2E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</w:t>
      </w:r>
      <w:r w:rsidR="00FF50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14:paraId="62D8D162" w14:textId="12E00E7D" w:rsidR="00EF2EBE" w:rsidRPr="00AB76B7" w:rsidRDefault="00EF2EBE" w:rsidP="00EF2E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 учебной дисциплины «</w:t>
      </w:r>
      <w:r w:rsidR="001C6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томография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Блоку 1 «Дисциплины» базовой части ОПОП ВО по направлению подготовки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Ультразвуковая диагностика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осваивается в</w:t>
      </w:r>
      <w:r w:rsidR="00F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32E57F49" w14:textId="77777777" w:rsidR="00EF2EBE" w:rsidRPr="00AB76B7" w:rsidRDefault="00EF2EBE" w:rsidP="00EF2E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14:paraId="00EA870F" w14:textId="77777777" w:rsidR="00F5560A" w:rsidRDefault="00EF2EBE" w:rsidP="00EF2E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4. Трудоемкость учебной дисциплины</w:t>
      </w:r>
      <w:r w:rsidRPr="00AB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составляет</w:t>
      </w:r>
      <w:r w:rsidR="00FF50C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F50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х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единицы,</w:t>
      </w:r>
      <w:r w:rsidR="00FF50C4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14:paraId="2950CF77" w14:textId="00776F03" w:rsidR="00EF2EBE" w:rsidRPr="00AB76B7" w:rsidRDefault="00EF2EBE" w:rsidP="00EF2E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72</w:t>
      </w:r>
      <w:r w:rsidR="00FF50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академических </w:t>
      </w:r>
      <w:r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а</w:t>
      </w:r>
      <w:r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</w:p>
    <w:p w14:paraId="1C33C7B2" w14:textId="77777777" w:rsidR="00EF2EBE" w:rsidRPr="00AB76B7" w:rsidRDefault="00EF2EBE" w:rsidP="00EF2E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0980CBBD" w14:textId="77777777" w:rsidR="00EF2EBE" w:rsidRPr="00AB76B7" w:rsidRDefault="00EF2EBE" w:rsidP="00EF2E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2D14BD7F" w14:textId="77777777" w:rsidR="00EF2EBE" w:rsidRPr="00AB76B7" w:rsidRDefault="00EF2EBE" w:rsidP="00EF2E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0FB66E95" w14:textId="77777777" w:rsidR="00EF2EBE" w:rsidRPr="00AB76B7" w:rsidRDefault="00EF2EBE" w:rsidP="00EF2E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64BCFB81" w14:textId="77777777" w:rsidR="00EF2EBE" w:rsidRDefault="00EF2EBE" w:rsidP="00EF2E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9789A" w14:textId="6A5600D9" w:rsidR="00EF2EBE" w:rsidRDefault="00EF2EBE" w:rsidP="00EF2E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Основные разделы </w:t>
      </w:r>
      <w:proofErr w:type="gramStart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дисциплины .</w:t>
      </w:r>
      <w:proofErr w:type="gramEnd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</w:p>
    <w:p w14:paraId="236485A3" w14:textId="77777777" w:rsidR="00D335D4" w:rsidRPr="00A217F3" w:rsidRDefault="00D335D4" w:rsidP="00EF2EBE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FF5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 органов дыхания</w:t>
      </w:r>
    </w:p>
    <w:p w14:paraId="626781F3" w14:textId="77777777" w:rsidR="00EF2EBE" w:rsidRPr="00730A49" w:rsidRDefault="00EF2EBE" w:rsidP="00EF2EBE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D335D4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C6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ор</w:t>
      </w:r>
      <w:r w:rsidR="001C6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ганов</w:t>
      </w:r>
      <w:r w:rsidR="00FF5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3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брюшной полости</w:t>
      </w:r>
    </w:p>
    <w:p w14:paraId="37F128E9" w14:textId="77777777" w:rsidR="00EF2EBE" w:rsidRPr="00730A49" w:rsidRDefault="00EF2EBE" w:rsidP="00EF2EBE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D335D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30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C6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органов </w:t>
      </w:r>
      <w:r w:rsidR="00D33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мочеполовой системы</w:t>
      </w:r>
    </w:p>
    <w:p w14:paraId="39BB401F" w14:textId="77777777" w:rsidR="00EF2EBE" w:rsidRDefault="00EF2EBE" w:rsidP="00EF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97B80E" w14:textId="77777777" w:rsidR="00EF2EBE" w:rsidRPr="005E4322" w:rsidRDefault="00EF2EBE" w:rsidP="005E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</w:t>
      </w:r>
      <w:r w:rsidRPr="00AB76B7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  Зачет </w:t>
      </w:r>
    </w:p>
    <w:p w14:paraId="5A7CE646" w14:textId="77777777" w:rsidR="00EF2EBE" w:rsidRPr="00AB76B7" w:rsidRDefault="00EF2EBE" w:rsidP="00EF2EBE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</w:p>
    <w:p w14:paraId="049AE892" w14:textId="77777777" w:rsidR="00EF2EBE" w:rsidRPr="00AB76B7" w:rsidRDefault="00EF2EBE" w:rsidP="00EF2EB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45D8D40C" w14:textId="77777777" w:rsidR="00EF2EBE" w:rsidRPr="00AB76B7" w:rsidRDefault="00EF2EBE" w:rsidP="00EF2EB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- разработчик </w:t>
      </w:r>
    </w:p>
    <w:p w14:paraId="2A4BB43E" w14:textId="77777777" w:rsidR="00EF2EBE" w:rsidRPr="00AB76B7" w:rsidRDefault="00EF2EBE" w:rsidP="00EF2EB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  <w:t>Лучевой диагностики и лучевой терапии с УВ с курсом УЗД</w:t>
      </w:r>
    </w:p>
    <w:p w14:paraId="354E66DF" w14:textId="77777777" w:rsidR="00EF2EBE" w:rsidRPr="00001BC7" w:rsidRDefault="00EF2EBE" w:rsidP="00EF2EB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0"/>
          <w:szCs w:val="20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                                                      (наименование  кафедры</w:t>
      </w:r>
      <w:r>
        <w:rPr>
          <w:rFonts w:ascii="Times New Roman" w:eastAsia="Calibri" w:hAnsi="Times New Roman" w:cs="Times New Roman"/>
          <w:bCs/>
          <w:spacing w:val="-7"/>
          <w:sz w:val="20"/>
          <w:szCs w:val="20"/>
        </w:rPr>
        <w:t>)</w:t>
      </w:r>
    </w:p>
    <w:p w14:paraId="1BCD4345" w14:textId="77777777" w:rsidR="00EF2EBE" w:rsidRDefault="00EF2EBE" w:rsidP="00EF2EBE"/>
    <w:p w14:paraId="2C9A61C5" w14:textId="77777777" w:rsidR="00A93249" w:rsidRDefault="00A93249"/>
    <w:sectPr w:rsidR="00A93249" w:rsidSect="0010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60F89"/>
    <w:multiLevelType w:val="hybridMultilevel"/>
    <w:tmpl w:val="1D7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DB9"/>
    <w:rsid w:val="0010230B"/>
    <w:rsid w:val="001C6037"/>
    <w:rsid w:val="002B6060"/>
    <w:rsid w:val="005E4322"/>
    <w:rsid w:val="00634DB9"/>
    <w:rsid w:val="00A93249"/>
    <w:rsid w:val="00BA6D4C"/>
    <w:rsid w:val="00BF3C98"/>
    <w:rsid w:val="00D335D4"/>
    <w:rsid w:val="00E74962"/>
    <w:rsid w:val="00EF2EBE"/>
    <w:rsid w:val="00F5560A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FFAF"/>
  <w15:docId w15:val="{AE486503-5DA8-4A44-A0E1-52BE20B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3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2021-03-17T00:53:00Z</cp:lastPrinted>
  <dcterms:created xsi:type="dcterms:W3CDTF">2020-11-17T20:10:00Z</dcterms:created>
  <dcterms:modified xsi:type="dcterms:W3CDTF">2021-03-17T00:54:00Z</dcterms:modified>
</cp:coreProperties>
</file>